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D1" w:rsidRDefault="000D1545" w:rsidP="00EF1B6A">
      <w:pPr>
        <w:jc w:val="right"/>
      </w:pPr>
      <w:r w:rsidRPr="000D1545"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22DCAE" wp14:editId="2078C652">
                <wp:simplePos x="0" y="0"/>
                <wp:positionH relativeFrom="column">
                  <wp:posOffset>724395</wp:posOffset>
                </wp:positionH>
                <wp:positionV relativeFrom="paragraph">
                  <wp:posOffset>0</wp:posOffset>
                </wp:positionV>
                <wp:extent cx="2794635" cy="670956"/>
                <wp:effectExtent l="0" t="0" r="2476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6709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545" w:rsidRPr="00BE0091" w:rsidRDefault="000D1545" w:rsidP="000D1545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bookmarkStart w:id="0" w:name="_GoBack"/>
                            <w:r w:rsidRPr="00BE0091">
                              <w:rPr>
                                <w:b/>
                                <w:sz w:val="20"/>
                                <w:szCs w:val="32"/>
                              </w:rPr>
                              <w:t>I CAN</w:t>
                            </w:r>
                            <w:r w:rsidRPr="00BE0091">
                              <w:rPr>
                                <w:sz w:val="20"/>
                                <w:szCs w:val="32"/>
                              </w:rPr>
                              <w:t xml:space="preserve"> identify and explain how each part of a eukaryotic cell works.</w:t>
                            </w:r>
                          </w:p>
                          <w:p w:rsidR="000D1545" w:rsidRDefault="000D1545" w:rsidP="000D1545">
                            <w:pPr>
                              <w:rPr>
                                <w:sz w:val="20"/>
                              </w:rPr>
                            </w:pPr>
                            <w:r w:rsidRPr="00BE0091">
                              <w:rPr>
                                <w:sz w:val="18"/>
                              </w:rPr>
                              <w:t xml:space="preserve"> </w:t>
                            </w:r>
                            <w:r w:rsidRPr="00BE0091">
                              <w:rPr>
                                <w:sz w:val="20"/>
                              </w:rPr>
                              <w:t xml:space="preserve"> Explain what all eleven cell parts do and </w:t>
                            </w:r>
                          </w:p>
                          <w:p w:rsidR="000D1545" w:rsidRPr="000D1545" w:rsidRDefault="000D1545" w:rsidP="000D154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Pr="00BE0091">
                              <w:rPr>
                                <w:sz w:val="20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E0091">
                              <w:rPr>
                                <w:sz w:val="20"/>
                              </w:rPr>
                              <w:t>proteins are.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2DC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05pt;margin-top:0;width:220.05pt;height:5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" fillcolor="window" strokeweight=".5pt">
                <v:textbox>
                  <w:txbxContent>
                    <w:p w:rsidR="000D1545" w:rsidRPr="00BE0091" w:rsidRDefault="000D1545" w:rsidP="000D1545">
                      <w:pPr>
                        <w:rPr>
                          <w:sz w:val="20"/>
                          <w:szCs w:val="32"/>
                        </w:rPr>
                      </w:pPr>
                      <w:bookmarkStart w:id="1" w:name="_GoBack"/>
                      <w:r w:rsidRPr="00BE0091">
                        <w:rPr>
                          <w:b/>
                          <w:sz w:val="20"/>
                          <w:szCs w:val="32"/>
                        </w:rPr>
                        <w:t>I CAN</w:t>
                      </w:r>
                      <w:r w:rsidRPr="00BE0091">
                        <w:rPr>
                          <w:sz w:val="20"/>
                          <w:szCs w:val="32"/>
                        </w:rPr>
                        <w:t xml:space="preserve"> identify and explain how each part of a eukaryotic cell works.</w:t>
                      </w:r>
                    </w:p>
                    <w:p w:rsidR="000D1545" w:rsidRDefault="000D1545" w:rsidP="000D1545">
                      <w:pPr>
                        <w:rPr>
                          <w:sz w:val="20"/>
                        </w:rPr>
                      </w:pPr>
                      <w:r w:rsidRPr="00BE0091">
                        <w:rPr>
                          <w:sz w:val="18"/>
                        </w:rPr>
                        <w:t xml:space="preserve"> </w:t>
                      </w:r>
                      <w:r w:rsidRPr="00BE0091">
                        <w:rPr>
                          <w:sz w:val="20"/>
                        </w:rPr>
                        <w:t xml:space="preserve"> Explain what all eleven cell parts do and </w:t>
                      </w:r>
                    </w:p>
                    <w:p w:rsidR="000D1545" w:rsidRPr="000D1545" w:rsidRDefault="000D1545" w:rsidP="000D154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proofErr w:type="gramStart"/>
                      <w:r w:rsidRPr="00BE0091">
                        <w:rPr>
                          <w:sz w:val="20"/>
                        </w:rPr>
                        <w:t>what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r w:rsidRPr="00BE0091">
                        <w:rPr>
                          <w:sz w:val="20"/>
                        </w:rPr>
                        <w:t>proteins are.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53964">
        <w:t>Name ____________________________</w:t>
      </w:r>
    </w:p>
    <w:p w:rsidR="00553964" w:rsidRDefault="00EF1B6A" w:rsidP="00EF1B6A">
      <w:pPr>
        <w:jc w:val="right"/>
      </w:pPr>
      <w:r>
        <w:t>P</w:t>
      </w:r>
      <w:r w:rsidR="00553964">
        <w:t>eriod ___Date_____________________</w:t>
      </w:r>
    </w:p>
    <w:p w:rsidR="00553964" w:rsidRPr="00EF1B6A" w:rsidRDefault="00553964">
      <w:pPr>
        <w:rPr>
          <w:sz w:val="12"/>
        </w:rPr>
      </w:pPr>
    </w:p>
    <w:p w:rsidR="000D1545" w:rsidRPr="000D1545" w:rsidRDefault="000D1545" w:rsidP="00EF1B6A">
      <w:pPr>
        <w:jc w:val="center"/>
        <w:rPr>
          <w:b/>
          <w:sz w:val="16"/>
        </w:rPr>
      </w:pPr>
    </w:p>
    <w:p w:rsidR="000D1545" w:rsidRPr="000D1545" w:rsidRDefault="000D1545" w:rsidP="00EF1B6A">
      <w:pPr>
        <w:jc w:val="center"/>
        <w:rPr>
          <w:b/>
          <w:sz w:val="14"/>
        </w:rPr>
      </w:pPr>
    </w:p>
    <w:p w:rsidR="00553964" w:rsidRPr="00EF1B6A" w:rsidRDefault="00553964" w:rsidP="00EF1B6A">
      <w:pPr>
        <w:jc w:val="center"/>
        <w:rPr>
          <w:b/>
          <w:sz w:val="28"/>
        </w:rPr>
      </w:pPr>
      <w:r w:rsidRPr="00EF1B6A">
        <w:rPr>
          <w:b/>
          <w:sz w:val="28"/>
        </w:rPr>
        <w:t>THE CELL AS A FACTORY</w:t>
      </w:r>
    </w:p>
    <w:p w:rsidR="00553964" w:rsidRPr="000D1545" w:rsidRDefault="00553964">
      <w:pPr>
        <w:rPr>
          <w:sz w:val="8"/>
        </w:rPr>
      </w:pPr>
    </w:p>
    <w:p w:rsidR="00553964" w:rsidRDefault="00553964">
      <w:r>
        <w:t>1.  The cell membrane are the ____________, _____________, ________________</w:t>
      </w:r>
    </w:p>
    <w:p w:rsidR="00553964" w:rsidRPr="009A6832" w:rsidRDefault="00553964">
      <w:pPr>
        <w:rPr>
          <w:sz w:val="12"/>
          <w:szCs w:val="16"/>
        </w:rPr>
      </w:pPr>
    </w:p>
    <w:p w:rsidR="00553964" w:rsidRDefault="00553964">
      <w:r>
        <w:t xml:space="preserve">      __________________ </w:t>
      </w:r>
      <w:proofErr w:type="gramStart"/>
      <w:r>
        <w:t>of</w:t>
      </w:r>
      <w:proofErr w:type="gramEnd"/>
      <w:r>
        <w:t xml:space="preserve"> the factory</w:t>
      </w:r>
      <w:r w:rsidR="009A6832">
        <w:t xml:space="preserve"> and allow _________________in and ______________</w:t>
      </w:r>
    </w:p>
    <w:p w:rsidR="009A6832" w:rsidRPr="009A6832" w:rsidRDefault="009A6832">
      <w:pPr>
        <w:rPr>
          <w:sz w:val="12"/>
        </w:rPr>
      </w:pPr>
    </w:p>
    <w:p w:rsidR="009A6832" w:rsidRDefault="00EF1B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D81A9" wp14:editId="0C0401D8">
                <wp:simplePos x="0" y="0"/>
                <wp:positionH relativeFrom="column">
                  <wp:posOffset>1981200</wp:posOffset>
                </wp:positionH>
                <wp:positionV relativeFrom="paragraph">
                  <wp:posOffset>27305</wp:posOffset>
                </wp:positionV>
                <wp:extent cx="4752975" cy="3771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964" w:rsidRDefault="0055396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32746B" wp14:editId="0AA90E82">
                                  <wp:extent cx="4848225" cy="3505641"/>
                                  <wp:effectExtent l="0" t="0" r="0" b="0"/>
                                  <wp:docPr id="4" name="il_fi" descr="http://13points.co.kr/files/gimgs/15_24ce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13points.co.kr/files/gimgs/15_24ce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17" t="3868" r="4627" b="52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7538" cy="3505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D81A9" id="Text Box 1" o:spid="_x0000_s1027" type="#_x0000_t202" style="position:absolute;margin-left:156pt;margin-top:2.15pt;width:374.25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" fillcolor="white [3201]" strokeweight=".5pt">
                <v:textbox>
                  <w:txbxContent>
                    <w:p w:rsidR="00553964" w:rsidRDefault="00553964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32746B" wp14:editId="0AA90E82">
                            <wp:extent cx="4848225" cy="3505641"/>
                            <wp:effectExtent l="0" t="0" r="0" b="0"/>
                            <wp:docPr id="4" name="il_fi" descr="http://13points.co.kr/files/gimgs/15_24ce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13points.co.kr/files/gimgs/15_24ce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17" t="3868" r="4627" b="52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47538" cy="3505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6832">
        <w:t xml:space="preserve">      ______________ </w:t>
      </w:r>
      <w:proofErr w:type="gramStart"/>
      <w:r w:rsidR="009A6832">
        <w:t>out</w:t>
      </w:r>
      <w:proofErr w:type="gramEnd"/>
      <w:r w:rsidR="009A6832">
        <w:t>.</w:t>
      </w:r>
    </w:p>
    <w:p w:rsidR="00553964" w:rsidRPr="000D1545" w:rsidRDefault="00553964">
      <w:pPr>
        <w:rPr>
          <w:sz w:val="4"/>
        </w:rPr>
      </w:pPr>
    </w:p>
    <w:p w:rsidR="00553964" w:rsidRDefault="00553964">
      <w:r>
        <w:t xml:space="preserve">2.  </w:t>
      </w:r>
      <w:proofErr w:type="gramStart"/>
      <w:r>
        <w:t>In</w:t>
      </w:r>
      <w:proofErr w:type="gramEnd"/>
      <w:r>
        <w:t xml:space="preserve"> a plant cell,</w:t>
      </w:r>
    </w:p>
    <w:p w:rsidR="00553964" w:rsidRDefault="00553964">
      <w:proofErr w:type="gramStart"/>
      <w:r>
        <w:t>chloroplasts</w:t>
      </w:r>
      <w:proofErr w:type="gramEnd"/>
      <w:r>
        <w:t xml:space="preserve"> act</w:t>
      </w:r>
    </w:p>
    <w:p w:rsidR="00553964" w:rsidRPr="00553964" w:rsidRDefault="00553964">
      <w:pPr>
        <w:rPr>
          <w:sz w:val="12"/>
        </w:rPr>
      </w:pPr>
    </w:p>
    <w:p w:rsidR="00553964" w:rsidRDefault="00553964">
      <w:proofErr w:type="gramStart"/>
      <w:r>
        <w:t>like</w:t>
      </w:r>
      <w:proofErr w:type="gramEnd"/>
      <w:r>
        <w:t xml:space="preserve"> __________</w:t>
      </w:r>
    </w:p>
    <w:p w:rsidR="00553964" w:rsidRDefault="006E304E">
      <w:proofErr w:type="gramStart"/>
      <w:r>
        <w:t>panels</w:t>
      </w:r>
      <w:proofErr w:type="gramEnd"/>
      <w:r w:rsidR="009A6832">
        <w:t xml:space="preserve"> and this is</w:t>
      </w:r>
    </w:p>
    <w:p w:rsidR="00855EED" w:rsidRDefault="009A6832">
      <w:proofErr w:type="gramStart"/>
      <w:r>
        <w:t>where</w:t>
      </w:r>
      <w:proofErr w:type="gramEnd"/>
      <w:r>
        <w:t xml:space="preserve"> </w:t>
      </w:r>
      <w:r w:rsidR="00855EED">
        <w:t>__________________</w:t>
      </w:r>
    </w:p>
    <w:p w:rsidR="00855EED" w:rsidRDefault="00645BCE">
      <w:proofErr w:type="gramStart"/>
      <w:r>
        <w:t>are</w:t>
      </w:r>
      <w:proofErr w:type="gramEnd"/>
      <w:r>
        <w:t xml:space="preserve"> made from sun &amp; H</w:t>
      </w:r>
      <w:r w:rsidRPr="00645BCE">
        <w:rPr>
          <w:vertAlign w:val="superscript"/>
        </w:rPr>
        <w:t>2</w:t>
      </w:r>
      <w:r>
        <w:t>0.</w:t>
      </w:r>
    </w:p>
    <w:p w:rsidR="00553964" w:rsidRPr="009A6832" w:rsidRDefault="00553964">
      <w:pPr>
        <w:rPr>
          <w:sz w:val="16"/>
        </w:rPr>
      </w:pPr>
    </w:p>
    <w:p w:rsidR="00553964" w:rsidRDefault="00553964">
      <w:r>
        <w:t>3.  Vacuoles are</w:t>
      </w:r>
    </w:p>
    <w:p w:rsidR="00553964" w:rsidRDefault="00553964">
      <w:proofErr w:type="gramStart"/>
      <w:r>
        <w:t>storage</w:t>
      </w:r>
      <w:proofErr w:type="gramEnd"/>
      <w:r>
        <w:t xml:space="preserve"> tanks that</w:t>
      </w:r>
    </w:p>
    <w:p w:rsidR="00855EED" w:rsidRPr="00855EED" w:rsidRDefault="00855EED">
      <w:pPr>
        <w:rPr>
          <w:sz w:val="16"/>
        </w:rPr>
      </w:pPr>
    </w:p>
    <w:p w:rsidR="00553964" w:rsidRDefault="009A6832">
      <w:proofErr w:type="gramStart"/>
      <w:r>
        <w:t>store</w:t>
      </w:r>
      <w:proofErr w:type="gramEnd"/>
      <w:r>
        <w:t xml:space="preserve"> __________ and</w:t>
      </w:r>
    </w:p>
    <w:p w:rsidR="009A6832" w:rsidRPr="00855EED" w:rsidRDefault="009A6832">
      <w:pPr>
        <w:rPr>
          <w:sz w:val="2"/>
        </w:rPr>
      </w:pPr>
    </w:p>
    <w:p w:rsidR="009A6832" w:rsidRDefault="00855EED">
      <w:proofErr w:type="gramStart"/>
      <w:r>
        <w:t>is</w:t>
      </w:r>
      <w:proofErr w:type="gramEnd"/>
      <w:r>
        <w:t xml:space="preserve"> very large in</w:t>
      </w:r>
    </w:p>
    <w:p w:rsidR="00855EED" w:rsidRPr="00855EED" w:rsidRDefault="00855EED">
      <w:pPr>
        <w:rPr>
          <w:sz w:val="12"/>
        </w:rPr>
      </w:pPr>
    </w:p>
    <w:p w:rsidR="00855EED" w:rsidRDefault="00855EED">
      <w:r>
        <w:t>_____________________.</w:t>
      </w:r>
    </w:p>
    <w:p w:rsidR="00553964" w:rsidRPr="009A6832" w:rsidRDefault="00553964">
      <w:pPr>
        <w:rPr>
          <w:sz w:val="16"/>
        </w:rPr>
      </w:pPr>
    </w:p>
    <w:p w:rsidR="00553964" w:rsidRDefault="00553964">
      <w:r>
        <w:t>4.  The endoplasmic</w:t>
      </w:r>
    </w:p>
    <w:p w:rsidR="00553964" w:rsidRDefault="00553964">
      <w:proofErr w:type="gramStart"/>
      <w:r>
        <w:t>reticulum</w:t>
      </w:r>
      <w:proofErr w:type="gramEnd"/>
      <w:r>
        <w:t xml:space="preserve"> (ER) is the</w:t>
      </w:r>
    </w:p>
    <w:p w:rsidR="00553964" w:rsidRPr="00553964" w:rsidRDefault="00553964">
      <w:pPr>
        <w:rPr>
          <w:sz w:val="12"/>
        </w:rPr>
      </w:pPr>
    </w:p>
    <w:p w:rsidR="00553964" w:rsidRDefault="00553964">
      <w:r>
        <w:t>____________________</w:t>
      </w:r>
    </w:p>
    <w:p w:rsidR="00553964" w:rsidRDefault="009A6832">
      <w:proofErr w:type="gramStart"/>
      <w:r>
        <w:t>line</w:t>
      </w:r>
      <w:proofErr w:type="gramEnd"/>
      <w:r>
        <w:t xml:space="preserve"> of the factory and is</w:t>
      </w:r>
    </w:p>
    <w:p w:rsidR="009A6832" w:rsidRPr="009A6832" w:rsidRDefault="009A6832">
      <w:pPr>
        <w:rPr>
          <w:sz w:val="12"/>
        </w:rPr>
      </w:pPr>
    </w:p>
    <w:p w:rsidR="00855EED" w:rsidRDefault="00EF1B6A">
      <w:proofErr w:type="gramStart"/>
      <w:r>
        <w:t>where</w:t>
      </w:r>
      <w:proofErr w:type="gramEnd"/>
      <w:r>
        <w:t xml:space="preserve"> the ____________</w:t>
      </w:r>
      <w:r w:rsidR="009A6832">
        <w:t>are</w:t>
      </w:r>
    </w:p>
    <w:p w:rsidR="009A6832" w:rsidRDefault="009A6832">
      <w:proofErr w:type="gramStart"/>
      <w:r>
        <w:t>made</w:t>
      </w:r>
      <w:proofErr w:type="gramEnd"/>
      <w:r>
        <w:t xml:space="preserve"> for delivery.</w:t>
      </w:r>
    </w:p>
    <w:p w:rsidR="00553964" w:rsidRPr="000D1545" w:rsidRDefault="00553964">
      <w:pPr>
        <w:rPr>
          <w:sz w:val="12"/>
        </w:rPr>
      </w:pPr>
    </w:p>
    <w:p w:rsidR="00553964" w:rsidRDefault="00553964">
      <w:r>
        <w:t>5.  Ribosomes are</w:t>
      </w:r>
      <w:r w:rsidR="009A6832">
        <w:t xml:space="preserve"> </w:t>
      </w:r>
      <w:r>
        <w:t>stationed along the</w:t>
      </w:r>
      <w:r w:rsidR="009A6832">
        <w:t xml:space="preserve"> </w:t>
      </w:r>
      <w:r w:rsidR="00645BCE">
        <w:t xml:space="preserve">ER </w:t>
      </w:r>
      <w:r w:rsidR="009A6832">
        <w:t>and they make the ________________________.</w:t>
      </w:r>
    </w:p>
    <w:p w:rsidR="009A6832" w:rsidRPr="009A6832" w:rsidRDefault="009A6832">
      <w:pPr>
        <w:rPr>
          <w:sz w:val="16"/>
        </w:rPr>
      </w:pPr>
    </w:p>
    <w:p w:rsidR="009A6832" w:rsidRDefault="006E304E">
      <w:r>
        <w:t>6.</w:t>
      </w:r>
      <w:r w:rsidR="009A6832">
        <w:t xml:space="preserve"> The nucleus is the main __________________of the factory and contains the cells’ ___________ </w:t>
      </w:r>
    </w:p>
    <w:p w:rsidR="009A6832" w:rsidRPr="009A6832" w:rsidRDefault="009A6832">
      <w:pPr>
        <w:rPr>
          <w:sz w:val="12"/>
        </w:rPr>
      </w:pPr>
    </w:p>
    <w:p w:rsidR="00553964" w:rsidRDefault="009A6832">
      <w:proofErr w:type="gramStart"/>
      <w:r>
        <w:t>and</w:t>
      </w:r>
      <w:proofErr w:type="gramEnd"/>
      <w:r>
        <w:t xml:space="preserve"> serves as a _______________________for the cell.</w:t>
      </w:r>
    </w:p>
    <w:p w:rsidR="009A6832" w:rsidRPr="009A6832" w:rsidRDefault="009A6832">
      <w:pPr>
        <w:rPr>
          <w:sz w:val="16"/>
        </w:rPr>
      </w:pPr>
    </w:p>
    <w:p w:rsidR="009A6832" w:rsidRDefault="009A6832">
      <w:r>
        <w:t xml:space="preserve">7.  The mitochondria are the __________________stations of the factory and it breaks down </w:t>
      </w:r>
    </w:p>
    <w:p w:rsidR="009A6832" w:rsidRPr="009A6832" w:rsidRDefault="009A6832">
      <w:pPr>
        <w:rPr>
          <w:sz w:val="12"/>
        </w:rPr>
      </w:pPr>
    </w:p>
    <w:p w:rsidR="009A6832" w:rsidRDefault="009A6832">
      <w:r>
        <w:t xml:space="preserve">______________________________ </w:t>
      </w:r>
      <w:proofErr w:type="gramStart"/>
      <w:r>
        <w:t>to</w:t>
      </w:r>
      <w:proofErr w:type="gramEnd"/>
      <w:r>
        <w:t xml:space="preserve"> make ATP which is the molecule that provides ___________</w:t>
      </w:r>
    </w:p>
    <w:p w:rsidR="009A6832" w:rsidRDefault="009A6832">
      <w:proofErr w:type="gramStart"/>
      <w:r>
        <w:t>for</w:t>
      </w:r>
      <w:proofErr w:type="gramEnd"/>
      <w:r>
        <w:t xml:space="preserve"> the cells’ activities.</w:t>
      </w:r>
    </w:p>
    <w:p w:rsidR="009A6832" w:rsidRPr="009A6832" w:rsidRDefault="009A6832">
      <w:pPr>
        <w:rPr>
          <w:sz w:val="16"/>
        </w:rPr>
      </w:pPr>
    </w:p>
    <w:p w:rsidR="00855EED" w:rsidRDefault="009A6832">
      <w:r>
        <w:t xml:space="preserve">8. </w:t>
      </w:r>
      <w:r w:rsidR="00EB2E6B">
        <w:t xml:space="preserve">The Golgi complex makes changes and wraps the product and ships the package _______of the </w:t>
      </w:r>
    </w:p>
    <w:p w:rsidR="00855EED" w:rsidRPr="00855EED" w:rsidRDefault="00855EED">
      <w:pPr>
        <w:rPr>
          <w:sz w:val="16"/>
        </w:rPr>
      </w:pPr>
    </w:p>
    <w:p w:rsidR="00855EED" w:rsidRDefault="00EB2E6B">
      <w:proofErr w:type="gramStart"/>
      <w:r>
        <w:t>factory</w:t>
      </w:r>
      <w:proofErr w:type="gramEnd"/>
      <w:r>
        <w:t>.  Proteins are sent to t</w:t>
      </w:r>
      <w:r w:rsidR="009A6832">
        <w:t>he Golgi c</w:t>
      </w:r>
      <w:r>
        <w:t xml:space="preserve">omplex from the __________ where the proteins are </w:t>
      </w:r>
    </w:p>
    <w:p w:rsidR="00855EED" w:rsidRPr="00855EED" w:rsidRDefault="00855EED">
      <w:pPr>
        <w:rPr>
          <w:sz w:val="16"/>
        </w:rPr>
      </w:pPr>
    </w:p>
    <w:p w:rsidR="009A6832" w:rsidRDefault="00EB2E6B">
      <w:proofErr w:type="gramStart"/>
      <w:r>
        <w:t>modified</w:t>
      </w:r>
      <w:proofErr w:type="gramEnd"/>
      <w:r>
        <w:t>.  The Golgi complex’s membrane</w:t>
      </w:r>
      <w:r w:rsidR="009A6832">
        <w:t xml:space="preserve"> ______________off to form a small compartment </w:t>
      </w:r>
    </w:p>
    <w:p w:rsidR="009A6832" w:rsidRPr="009A6832" w:rsidRDefault="009A6832">
      <w:pPr>
        <w:rPr>
          <w:sz w:val="12"/>
        </w:rPr>
      </w:pPr>
    </w:p>
    <w:p w:rsidR="009A6832" w:rsidRDefault="009A6832">
      <w:proofErr w:type="gramStart"/>
      <w:r>
        <w:t>called</w:t>
      </w:r>
      <w:proofErr w:type="gramEnd"/>
      <w:r>
        <w:t xml:space="preserve"> a ______________________.</w:t>
      </w:r>
      <w:r w:rsidR="00EB2E6B">
        <w:t xml:space="preserve">  Then it sends it _______of the cell.</w:t>
      </w:r>
    </w:p>
    <w:p w:rsidR="009A6832" w:rsidRPr="00EF1B6A" w:rsidRDefault="009A6832">
      <w:pPr>
        <w:rPr>
          <w:sz w:val="16"/>
        </w:rPr>
      </w:pPr>
    </w:p>
    <w:p w:rsidR="00EF1B6A" w:rsidRDefault="00EF1B6A">
      <w:r>
        <w:t>9.  The lysosomes are the ______________________of the factory and the lysosomes have special</w:t>
      </w:r>
    </w:p>
    <w:p w:rsidR="00EF1B6A" w:rsidRPr="00EF1B6A" w:rsidRDefault="00EF1B6A">
      <w:pPr>
        <w:rPr>
          <w:sz w:val="12"/>
        </w:rPr>
      </w:pPr>
    </w:p>
    <w:p w:rsidR="009A6832" w:rsidRDefault="00EF1B6A">
      <w:r>
        <w:t xml:space="preserve"> </w:t>
      </w:r>
      <w:proofErr w:type="gramStart"/>
      <w:r>
        <w:t>vesicles</w:t>
      </w:r>
      <w:proofErr w:type="gramEnd"/>
      <w:r>
        <w:t xml:space="preserve"> that digest __________________., ______________, and _________________________.</w:t>
      </w:r>
    </w:p>
    <w:p w:rsidR="00EF1B6A" w:rsidRPr="00EF1B6A" w:rsidRDefault="00EF1B6A">
      <w:pPr>
        <w:rPr>
          <w:sz w:val="14"/>
        </w:rPr>
      </w:pPr>
    </w:p>
    <w:p w:rsidR="00EF1B6A" w:rsidRDefault="00EF1B6A">
      <w:r>
        <w:t xml:space="preserve">10. The cell wall is the ____________that surrounds the factory and is the part of the plant cell </w:t>
      </w:r>
      <w:proofErr w:type="spellStart"/>
      <w:r>
        <w:t>tha</w:t>
      </w:r>
      <w:proofErr w:type="spellEnd"/>
    </w:p>
    <w:p w:rsidR="00EF1B6A" w:rsidRPr="00EF1B6A" w:rsidRDefault="00EF1B6A">
      <w:pPr>
        <w:rPr>
          <w:sz w:val="12"/>
        </w:rPr>
      </w:pPr>
    </w:p>
    <w:p w:rsidR="00EF1B6A" w:rsidRDefault="00EF1B6A">
      <w:r>
        <w:t xml:space="preserve"> </w:t>
      </w:r>
      <w:proofErr w:type="gramStart"/>
      <w:r>
        <w:t>gives</w:t>
      </w:r>
      <w:proofErr w:type="gramEnd"/>
      <w:r>
        <w:t xml:space="preserve"> rigid ____________________________</w:t>
      </w:r>
      <w:r w:rsidR="00855EED">
        <w:t>.</w:t>
      </w:r>
    </w:p>
    <w:p w:rsidR="00645BCE" w:rsidRDefault="00645B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7628890</wp:posOffset>
                </wp:positionV>
                <wp:extent cx="1466850" cy="2000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BCE" w:rsidRPr="00645BCE" w:rsidRDefault="00645BCE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645BCE">
                              <w:rPr>
                                <w:sz w:val="18"/>
                              </w:rPr>
                              <w:t>clean</w:t>
                            </w:r>
                            <w:proofErr w:type="gramEnd"/>
                            <w:r w:rsidRPr="00645BCE">
                              <w:rPr>
                                <w:sz w:val="18"/>
                              </w:rPr>
                              <w:t xml:space="preserve"> up crew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8.75pt;margin-top:600.7pt;width:115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" fillcolor="white [3201]" stroked="f" strokeweight=".5pt">
                <v:textbox>
                  <w:txbxContent>
                    <w:p w:rsidR="00645BCE" w:rsidRPr="00645BCE" w:rsidRDefault="00645BCE">
                      <w:pPr>
                        <w:rPr>
                          <w:sz w:val="18"/>
                        </w:rPr>
                      </w:pPr>
                      <w:proofErr w:type="gramStart"/>
                      <w:r w:rsidRPr="00645BCE">
                        <w:rPr>
                          <w:sz w:val="18"/>
                        </w:rPr>
                        <w:t>clean</w:t>
                      </w:r>
                      <w:proofErr w:type="gramEnd"/>
                      <w:r w:rsidRPr="00645BCE">
                        <w:rPr>
                          <w:sz w:val="18"/>
                        </w:rPr>
                        <w:t xml:space="preserve"> up crew for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3E3D85" wp14:editId="23CAE086">
            <wp:extent cx="6858000" cy="87998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9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BCE" w:rsidSect="003A4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9E"/>
    <w:rsid w:val="000D1545"/>
    <w:rsid w:val="003A4D9E"/>
    <w:rsid w:val="003C59B5"/>
    <w:rsid w:val="00553964"/>
    <w:rsid w:val="00645BCE"/>
    <w:rsid w:val="006E304E"/>
    <w:rsid w:val="00855EED"/>
    <w:rsid w:val="009A6832"/>
    <w:rsid w:val="00CA32D1"/>
    <w:rsid w:val="00EB2E6B"/>
    <w:rsid w:val="00E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680D4-7DB5-4EE0-8A12-53D8ED4E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Becky Plankenhorn</cp:lastModifiedBy>
  <cp:revision>7</cp:revision>
  <cp:lastPrinted>2012-12-06T23:13:00Z</cp:lastPrinted>
  <dcterms:created xsi:type="dcterms:W3CDTF">2012-12-03T00:34:00Z</dcterms:created>
  <dcterms:modified xsi:type="dcterms:W3CDTF">2017-12-01T00:14:00Z</dcterms:modified>
</cp:coreProperties>
</file>